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bidiVisual/>
        <w:tblW w:w="10067" w:type="dxa"/>
        <w:tblLook w:val="04A0" w:firstRow="1" w:lastRow="0" w:firstColumn="1" w:lastColumn="0" w:noHBand="0" w:noVBand="1"/>
      </w:tblPr>
      <w:tblGrid>
        <w:gridCol w:w="379"/>
        <w:gridCol w:w="4133"/>
        <w:gridCol w:w="1795"/>
        <w:gridCol w:w="3382"/>
        <w:gridCol w:w="378"/>
      </w:tblGrid>
      <w:tr w:rsidR="00F226AA" w:rsidRPr="00700914" w:rsidTr="002F4017">
        <w:trPr>
          <w:gridAfter w:val="1"/>
          <w:wAfter w:w="378" w:type="dxa"/>
          <w:trHeight w:val="260"/>
        </w:trPr>
        <w:tc>
          <w:tcPr>
            <w:tcW w:w="9689" w:type="dxa"/>
            <w:gridSpan w:val="4"/>
          </w:tcPr>
          <w:p w:rsidR="00F226AA" w:rsidRPr="00700914" w:rsidRDefault="00F226AA" w:rsidP="002F40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226AA" w:rsidRPr="00700914" w:rsidTr="002F4017">
        <w:trPr>
          <w:gridBefore w:val="1"/>
          <w:wBefore w:w="379" w:type="dxa"/>
          <w:trHeight w:val="1084"/>
        </w:trPr>
        <w:tc>
          <w:tcPr>
            <w:tcW w:w="4133" w:type="dxa"/>
          </w:tcPr>
          <w:p w:rsidR="00F226AA" w:rsidRPr="00700914" w:rsidRDefault="00F226AA" w:rsidP="002F4017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009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</w:p>
          <w:p w:rsidR="00F226AA" w:rsidRPr="00700914" w:rsidRDefault="00F226AA" w:rsidP="002F4017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95" w:type="dxa"/>
          </w:tcPr>
          <w:p w:rsidR="00F226AA" w:rsidRPr="00700914" w:rsidRDefault="00F226AA" w:rsidP="002F401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760" w:type="dxa"/>
            <w:gridSpan w:val="2"/>
          </w:tcPr>
          <w:p w:rsidR="00F226AA" w:rsidRPr="00700914" w:rsidRDefault="00F226AA" w:rsidP="002F40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F226AA" w:rsidRPr="00FF77F4" w:rsidRDefault="00F226AA" w:rsidP="00FF77F4">
      <w:pPr>
        <w:spacing w:after="120"/>
        <w:jc w:val="center"/>
        <w:rPr>
          <w:rFonts w:asciiTheme="majorBidi" w:hAnsiTheme="majorBidi" w:cstheme="majorBidi"/>
          <w:b/>
          <w:bCs/>
          <w:color w:val="3F43F1"/>
        </w:rPr>
      </w:pPr>
      <w:r w:rsidRPr="00FF77F4">
        <w:rPr>
          <w:rFonts w:asciiTheme="majorBidi" w:hAnsiTheme="majorBidi" w:cstheme="majorBidi"/>
          <w:b/>
          <w:bCs/>
          <w:color w:val="3F43F1"/>
        </w:rPr>
        <w:t>EMPLOI DU TEMPS - 2</w:t>
      </w:r>
      <w:r w:rsidRPr="00FF77F4">
        <w:rPr>
          <w:rFonts w:asciiTheme="majorBidi" w:hAnsiTheme="majorBidi" w:cstheme="majorBidi"/>
          <w:b/>
          <w:bCs/>
          <w:color w:val="3F43F1"/>
          <w:vertAlign w:val="superscript"/>
        </w:rPr>
        <w:t>ème</w:t>
      </w:r>
      <w:r w:rsidR="00F652CB" w:rsidRPr="00FF77F4">
        <w:rPr>
          <w:rFonts w:asciiTheme="majorBidi" w:hAnsiTheme="majorBidi" w:cstheme="majorBidi"/>
          <w:b/>
          <w:bCs/>
          <w:color w:val="3F43F1"/>
        </w:rPr>
        <w:t xml:space="preserve"> ANNEE LICENCE PHYSIQUE</w:t>
      </w:r>
      <w:r w:rsidRPr="00FF77F4">
        <w:rPr>
          <w:rFonts w:asciiTheme="majorBidi" w:hAnsiTheme="majorBidi" w:cstheme="majorBidi"/>
          <w:b/>
          <w:bCs/>
          <w:color w:val="3F43F1"/>
        </w:rPr>
        <w:t> : SEMESTRE 4- Année Universitaire 202</w:t>
      </w:r>
      <w:r w:rsidR="00FF77F4" w:rsidRPr="00FF77F4">
        <w:rPr>
          <w:rFonts w:asciiTheme="majorBidi" w:hAnsiTheme="majorBidi" w:cstheme="majorBidi"/>
          <w:b/>
          <w:bCs/>
          <w:color w:val="3F43F1"/>
          <w14:textFill>
            <w14:solidFill>
              <w14:srgbClr w14:val="3F43F1">
                <w14:lumMod w14:val="75000"/>
              </w14:srgbClr>
            </w14:solidFill>
          </w14:textFill>
        </w:rPr>
        <w:t>3</w:t>
      </w:r>
      <w:r w:rsidRPr="00FF77F4">
        <w:rPr>
          <w:rFonts w:asciiTheme="majorBidi" w:hAnsiTheme="majorBidi" w:cstheme="majorBidi"/>
          <w:b/>
          <w:bCs/>
          <w:color w:val="3F43F1"/>
        </w:rPr>
        <w:t>/202</w:t>
      </w:r>
      <w:r w:rsidR="00FF77F4" w:rsidRPr="00FF77F4">
        <w:rPr>
          <w:rFonts w:asciiTheme="majorBidi" w:hAnsiTheme="majorBidi" w:cstheme="majorBidi"/>
          <w:b/>
          <w:bCs/>
          <w:color w:val="3F43F1"/>
          <w14:textFill>
            <w14:solidFill>
              <w14:srgbClr w14:val="3F43F1">
                <w14:lumMod w14:val="75000"/>
              </w14:srgbClr>
            </w14:solidFill>
          </w14:textFill>
        </w:rPr>
        <w:t>4</w:t>
      </w:r>
    </w:p>
    <w:p w:rsidR="00F226AA" w:rsidRPr="00F42DFA" w:rsidRDefault="003525B4" w:rsidP="00F226AA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FF0000"/>
          <w:rtl/>
        </w:rPr>
      </w:pPr>
      <w:r>
        <w:rPr>
          <w:rFonts w:asciiTheme="majorBidi" w:hAnsiTheme="majorBidi" w:cstheme="majorBidi"/>
          <w:b/>
          <w:color w:val="FF0000"/>
        </w:rPr>
        <w:t xml:space="preserve">                Salle : E1.7</w:t>
      </w:r>
    </w:p>
    <w:tbl>
      <w:tblPr>
        <w:tblStyle w:val="Grilledutableau"/>
        <w:tblW w:w="11531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2126"/>
        <w:gridCol w:w="2299"/>
        <w:gridCol w:w="2005"/>
        <w:gridCol w:w="1406"/>
        <w:gridCol w:w="2126"/>
        <w:gridCol w:w="803"/>
      </w:tblGrid>
      <w:tr w:rsidR="00F226AA" w:rsidRPr="00F42DFA" w:rsidTr="00A5593D">
        <w:trPr>
          <w:jc w:val="center"/>
        </w:trPr>
        <w:tc>
          <w:tcPr>
            <w:tcW w:w="7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D14B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J/H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D14B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08h00-9h30</w:t>
            </w:r>
          </w:p>
        </w:tc>
        <w:tc>
          <w:tcPr>
            <w:tcW w:w="22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D14B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9h30-11h00</w:t>
            </w:r>
          </w:p>
        </w:tc>
        <w:tc>
          <w:tcPr>
            <w:tcW w:w="200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D14B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11h00-12h30</w:t>
            </w:r>
          </w:p>
        </w:tc>
        <w:tc>
          <w:tcPr>
            <w:tcW w:w="140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D14B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12h30-14h00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D14B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14h00-15h30</w:t>
            </w:r>
          </w:p>
        </w:tc>
        <w:tc>
          <w:tcPr>
            <w:tcW w:w="80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D14B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15h30-17h00</w:t>
            </w:r>
          </w:p>
        </w:tc>
      </w:tr>
      <w:tr w:rsidR="00F226AA" w:rsidRPr="00F42DFA" w:rsidTr="00A5593D">
        <w:trPr>
          <w:trHeight w:val="1298"/>
          <w:jc w:val="center"/>
        </w:trPr>
        <w:tc>
          <w:tcPr>
            <w:tcW w:w="76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F226AA" w:rsidRPr="00F42DFA" w:rsidRDefault="00F226AA" w:rsidP="00F226A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Dim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:rsidR="00D14B12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Thermodynamique</w:t>
            </w:r>
          </w:p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Cours          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Moumeni</w:t>
            </w:r>
            <w:proofErr w:type="spellEnd"/>
          </w:p>
          <w:p w:rsidR="00F226AA" w:rsidRPr="00F42DFA" w:rsidRDefault="00F226A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9" w:type="dxa"/>
            <w:tcBorders>
              <w:top w:val="thinThickSmallGap" w:sz="24" w:space="0" w:color="auto"/>
            </w:tcBorders>
            <w:vAlign w:val="center"/>
          </w:tcPr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Thermodynamique</w:t>
            </w:r>
          </w:p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TD</w:t>
            </w:r>
          </w:p>
          <w:p w:rsidR="00F226AA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Moumeni</w:t>
            </w:r>
            <w:proofErr w:type="spellEnd"/>
          </w:p>
        </w:tc>
        <w:tc>
          <w:tcPr>
            <w:tcW w:w="2005" w:type="dxa"/>
            <w:tcBorders>
              <w:top w:val="thinThickSmallGap" w:sz="24" w:space="0" w:color="auto"/>
            </w:tcBorders>
          </w:tcPr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Mathématique</w:t>
            </w:r>
          </w:p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F226AA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Mr</w:t>
            </w:r>
            <w:r w:rsidR="007F2594" w:rsidRPr="00F42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7F2594" w:rsidRPr="00F42DFA">
              <w:rPr>
                <w:rFonts w:asciiTheme="majorBidi" w:hAnsiTheme="majorBidi" w:cstheme="majorBidi"/>
                <w:b/>
                <w:bCs/>
              </w:rPr>
              <w:t>C</w:t>
            </w:r>
            <w:r w:rsidR="00732765" w:rsidRPr="00F42DFA">
              <w:rPr>
                <w:rFonts w:asciiTheme="majorBidi" w:hAnsiTheme="majorBidi" w:cstheme="majorBidi"/>
                <w:b/>
                <w:bCs/>
              </w:rPr>
              <w:t>hih</w:t>
            </w:r>
            <w:r w:rsidR="007F2594" w:rsidRPr="00F42DFA">
              <w:rPr>
                <w:rFonts w:asciiTheme="majorBidi" w:hAnsiTheme="majorBidi" w:cstheme="majorBidi"/>
                <w:b/>
                <w:bCs/>
              </w:rPr>
              <w:t>e</w:t>
            </w:r>
            <w:r w:rsidR="00732765" w:rsidRPr="00F42DFA">
              <w:rPr>
                <w:rFonts w:asciiTheme="majorBidi" w:hAnsiTheme="majorBidi" w:cstheme="majorBidi"/>
                <w:b/>
                <w:bCs/>
              </w:rPr>
              <w:t>b</w:t>
            </w:r>
            <w:proofErr w:type="spellEnd"/>
          </w:p>
          <w:p w:rsidR="007F2594" w:rsidRPr="00F42DFA" w:rsidRDefault="007F2594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  <w:right w:val="single" w:sz="4" w:space="0" w:color="auto"/>
            </w:tcBorders>
          </w:tcPr>
          <w:p w:rsidR="00F226AA" w:rsidRPr="00F42DFA" w:rsidRDefault="00F226A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Mathématique</w:t>
            </w:r>
          </w:p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TD</w:t>
            </w:r>
          </w:p>
          <w:p w:rsidR="00F226AA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Mr</w:t>
            </w:r>
            <w:r w:rsidR="00732765" w:rsidRPr="00F42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732765" w:rsidRPr="00F42DFA">
              <w:rPr>
                <w:rFonts w:asciiTheme="majorBidi" w:hAnsiTheme="majorBidi" w:cstheme="majorBidi"/>
                <w:b/>
                <w:bCs/>
              </w:rPr>
              <w:t>chi</w:t>
            </w:r>
            <w:r w:rsidR="007F2594" w:rsidRPr="00F42DFA">
              <w:rPr>
                <w:rFonts w:asciiTheme="majorBidi" w:hAnsiTheme="majorBidi" w:cstheme="majorBidi"/>
                <w:b/>
                <w:bCs/>
              </w:rPr>
              <w:t>heb</w:t>
            </w:r>
            <w:proofErr w:type="spellEnd"/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26AA" w:rsidRPr="00F42DFA" w:rsidRDefault="00F226AA" w:rsidP="00F226AA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226AA" w:rsidRPr="00F42DFA" w:rsidTr="00A5593D">
        <w:trPr>
          <w:trHeight w:val="1620"/>
          <w:jc w:val="center"/>
        </w:trPr>
        <w:tc>
          <w:tcPr>
            <w:tcW w:w="76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F226AA" w:rsidRPr="00F42DFA" w:rsidRDefault="00F226AA" w:rsidP="00F226A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Lun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Mécanique Quantique</w:t>
            </w:r>
          </w:p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F226AA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Bennecer</w:t>
            </w:r>
            <w:proofErr w:type="spellEnd"/>
          </w:p>
        </w:tc>
        <w:tc>
          <w:tcPr>
            <w:tcW w:w="2299" w:type="dxa"/>
            <w:tcBorders>
              <w:top w:val="thinThickSmallGap" w:sz="24" w:space="0" w:color="auto"/>
            </w:tcBorders>
          </w:tcPr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Mécanique Quantique</w:t>
            </w:r>
          </w:p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TD</w:t>
            </w:r>
          </w:p>
          <w:p w:rsidR="00D14B12" w:rsidRPr="00F42DFA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Bennecer</w:t>
            </w:r>
            <w:proofErr w:type="spellEnd"/>
          </w:p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226AA" w:rsidRPr="00F42DFA" w:rsidRDefault="00F226A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8496B0" w:themeColor="text2" w:themeTint="99"/>
              </w:rPr>
            </w:pPr>
          </w:p>
        </w:tc>
        <w:tc>
          <w:tcPr>
            <w:tcW w:w="2005" w:type="dxa"/>
            <w:tcBorders>
              <w:top w:val="thinThickSmallGap" w:sz="24" w:space="0" w:color="auto"/>
            </w:tcBorders>
          </w:tcPr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Electromagnétisme Cours</w:t>
            </w:r>
          </w:p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Djeroud</w:t>
            </w:r>
            <w:proofErr w:type="spellEnd"/>
          </w:p>
          <w:p w:rsidR="00F226AA" w:rsidRPr="00F42DFA" w:rsidRDefault="00F226A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  <w:right w:val="single" w:sz="4" w:space="0" w:color="auto"/>
            </w:tcBorders>
          </w:tcPr>
          <w:p w:rsidR="00F226AA" w:rsidRPr="00F42DFA" w:rsidRDefault="00F226A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F226AA" w:rsidRPr="00F42DFA" w:rsidRDefault="00F226A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26AA" w:rsidRPr="00F42DFA" w:rsidRDefault="00F226AA" w:rsidP="00F226AA">
            <w:pPr>
              <w:spacing w:after="120"/>
              <w:jc w:val="center"/>
              <w:rPr>
                <w:rFonts w:asciiTheme="majorBidi" w:hAnsiTheme="majorBidi" w:cstheme="majorBidi"/>
                <w:color w:val="A5A5A5" w:themeColor="accent3"/>
              </w:rPr>
            </w:pPr>
          </w:p>
        </w:tc>
      </w:tr>
      <w:tr w:rsidR="00692BF7" w:rsidRPr="00F42DFA" w:rsidTr="00A5593D">
        <w:trPr>
          <w:trHeight w:val="1779"/>
          <w:jc w:val="center"/>
        </w:trPr>
        <w:tc>
          <w:tcPr>
            <w:tcW w:w="76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692BF7" w:rsidRPr="00F42DFA" w:rsidRDefault="00692BF7" w:rsidP="00692BF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Mar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700914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atomique et nucléaire</w:t>
            </w:r>
          </w:p>
          <w:p w:rsidR="00692BF7" w:rsidRPr="00F42DFA" w:rsidRDefault="007E2F8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692BF7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Djeroud</w:t>
            </w:r>
            <w:proofErr w:type="spellEnd"/>
          </w:p>
        </w:tc>
        <w:tc>
          <w:tcPr>
            <w:tcW w:w="2299" w:type="dxa"/>
            <w:tcBorders>
              <w:top w:val="thinThickSmallGap" w:sz="24" w:space="0" w:color="auto"/>
            </w:tcBorders>
          </w:tcPr>
          <w:p w:rsidR="007E2F8A" w:rsidRPr="00F42DFA" w:rsidRDefault="007E2F8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atomique et nucléaire</w:t>
            </w:r>
          </w:p>
          <w:p w:rsidR="00692BF7" w:rsidRPr="00F42DFA" w:rsidRDefault="007E2F8A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TD</w:t>
            </w:r>
          </w:p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Djeroud</w:t>
            </w:r>
            <w:proofErr w:type="spellEnd"/>
          </w:p>
        </w:tc>
        <w:tc>
          <w:tcPr>
            <w:tcW w:w="2005" w:type="dxa"/>
            <w:tcBorders>
              <w:top w:val="thinThickSmallGap" w:sz="24" w:space="0" w:color="auto"/>
            </w:tcBorders>
          </w:tcPr>
          <w:p w:rsidR="00E90A29" w:rsidRPr="00F42DFA" w:rsidRDefault="00E90A29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Electromagnétisme TD</w:t>
            </w:r>
          </w:p>
          <w:p w:rsidR="00E90A29" w:rsidRPr="00F42DFA" w:rsidRDefault="00E90A29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M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Djeroud</w:t>
            </w:r>
            <w:proofErr w:type="spellEnd"/>
          </w:p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1406" w:type="dxa"/>
            <w:tcBorders>
              <w:top w:val="thinThickSmallGap" w:sz="24" w:space="0" w:color="auto"/>
              <w:right w:val="single" w:sz="4" w:space="0" w:color="auto"/>
            </w:tcBorders>
          </w:tcPr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92BF7" w:rsidRPr="00F42DFA" w:rsidRDefault="00692BF7" w:rsidP="00692BF7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92BF7" w:rsidRPr="00F42DFA" w:rsidTr="00A5593D">
        <w:trPr>
          <w:trHeight w:val="1378"/>
          <w:jc w:val="center"/>
        </w:trPr>
        <w:tc>
          <w:tcPr>
            <w:tcW w:w="7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  <w:shd w:val="clear" w:color="auto" w:fill="DEEAF6" w:themeFill="accent1" w:themeFillTint="33"/>
            <w:textDirection w:val="btLr"/>
          </w:tcPr>
          <w:p w:rsidR="00692BF7" w:rsidRPr="00F42DFA" w:rsidRDefault="00692BF7" w:rsidP="00692BF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Mercredi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Thermodynamique</w:t>
            </w:r>
          </w:p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Moumeni</w:t>
            </w:r>
            <w:proofErr w:type="spellEnd"/>
          </w:p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9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Electronique générale</w:t>
            </w:r>
          </w:p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692BF7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Chettibi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</w:rPr>
              <w:t xml:space="preserve">     </w:t>
            </w:r>
          </w:p>
        </w:tc>
        <w:tc>
          <w:tcPr>
            <w:tcW w:w="2005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Electronique générale</w:t>
            </w:r>
          </w:p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TD</w:t>
            </w:r>
          </w:p>
          <w:p w:rsidR="00692BF7" w:rsidRPr="00F42DFA" w:rsidRDefault="00A5593D" w:rsidP="00D14B1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Chettibi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</w:rPr>
              <w:t xml:space="preserve">     </w:t>
            </w:r>
          </w:p>
        </w:tc>
        <w:tc>
          <w:tcPr>
            <w:tcW w:w="1406" w:type="dxa"/>
            <w:tcBorders>
              <w:top w:val="thinThickSmallGap" w:sz="24" w:space="0" w:color="auto"/>
              <w:right w:val="single" w:sz="4" w:space="0" w:color="auto"/>
            </w:tcBorders>
          </w:tcPr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4" w:space="0" w:color="auto"/>
            </w:tcBorders>
          </w:tcPr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Thermodynamique</w:t>
            </w:r>
          </w:p>
          <w:p w:rsidR="00A5593D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TP</w:t>
            </w:r>
          </w:p>
          <w:p w:rsidR="00692BF7" w:rsidRPr="00F42DFA" w:rsidRDefault="00A5593D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Chettibi</w:t>
            </w:r>
            <w:proofErr w:type="spellEnd"/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92BF7" w:rsidRPr="00F42DFA" w:rsidRDefault="00692BF7" w:rsidP="00692BF7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92BF7" w:rsidRPr="00F42DFA" w:rsidTr="00A5593D">
        <w:trPr>
          <w:trHeight w:val="2111"/>
          <w:jc w:val="center"/>
        </w:trPr>
        <w:tc>
          <w:tcPr>
            <w:tcW w:w="7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  <w:shd w:val="clear" w:color="auto" w:fill="DEEAF6" w:themeFill="accent1" w:themeFillTint="33"/>
            <w:textDirection w:val="btLr"/>
          </w:tcPr>
          <w:p w:rsidR="00692BF7" w:rsidRPr="00F42DFA" w:rsidRDefault="00692BF7" w:rsidP="00692BF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Jeudi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Mécanique des fluides</w:t>
            </w:r>
          </w:p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Souadkia</w:t>
            </w:r>
            <w:proofErr w:type="spellEnd"/>
          </w:p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99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Mécanique des fluides</w:t>
            </w:r>
          </w:p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TD </w:t>
            </w:r>
          </w:p>
          <w:p w:rsidR="00CA1BC2" w:rsidRPr="00F42DFA" w:rsidRDefault="00CA1BC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Souadkia</w:t>
            </w:r>
            <w:proofErr w:type="spellEnd"/>
          </w:p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5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E63C4" w:rsidRDefault="00404D31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4B12">
              <w:rPr>
                <w:rFonts w:asciiTheme="majorBidi" w:hAnsiTheme="majorBidi" w:cstheme="majorBidi"/>
              </w:rPr>
              <w:t>Anglais</w:t>
            </w:r>
          </w:p>
          <w:p w:rsidR="00D14B12" w:rsidRPr="00D14B12" w:rsidRDefault="00D14B12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92BF7" w:rsidRPr="00F42DFA" w:rsidRDefault="00FF77F4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proofErr w:type="spellStart"/>
            <w:r w:rsidRPr="00D14B12">
              <w:rPr>
                <w:rFonts w:asciiTheme="majorBidi" w:hAnsiTheme="majorBidi" w:cstheme="majorBidi"/>
                <w:b/>
                <w:bCs/>
              </w:rPr>
              <w:t>Zar</w:t>
            </w:r>
            <w:r w:rsidR="009E63C4" w:rsidRPr="00D14B12">
              <w:rPr>
                <w:rFonts w:asciiTheme="majorBidi" w:hAnsiTheme="majorBidi" w:cstheme="majorBidi"/>
                <w:b/>
                <w:bCs/>
              </w:rPr>
              <w:t>doudi</w:t>
            </w:r>
            <w:proofErr w:type="spellEnd"/>
          </w:p>
        </w:tc>
        <w:tc>
          <w:tcPr>
            <w:tcW w:w="1406" w:type="dxa"/>
            <w:tcBorders>
              <w:top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BF7" w:rsidRPr="00F42DFA" w:rsidRDefault="00692BF7" w:rsidP="00D14B1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92BF7" w:rsidRPr="00F42DFA" w:rsidRDefault="00692BF7" w:rsidP="00692BF7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F226AA" w:rsidRPr="00F42DFA" w:rsidRDefault="00F226AA" w:rsidP="00F226AA">
      <w:pPr>
        <w:jc w:val="right"/>
        <w:rPr>
          <w:rFonts w:asciiTheme="majorBidi" w:hAnsiTheme="majorBidi" w:cstheme="majorBidi"/>
          <w:b/>
          <w:bCs/>
        </w:rPr>
      </w:pPr>
      <w:r w:rsidRPr="00F42DFA">
        <w:rPr>
          <w:rFonts w:asciiTheme="majorBidi" w:hAnsiTheme="majorBidi" w:cstheme="majorBidi"/>
          <w:b/>
          <w:bCs/>
        </w:rPr>
        <w:t>Le chef de département</w:t>
      </w:r>
    </w:p>
    <w:p w:rsidR="00F226AA" w:rsidRDefault="00F226AA" w:rsidP="00F226AA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293CB9" w:rsidRDefault="00293CB9" w:rsidP="00F226AA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293CB9" w:rsidRDefault="00293CB9" w:rsidP="00F226AA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D14B12" w:rsidRDefault="00D14B12" w:rsidP="00F226AA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D14B12" w:rsidRDefault="00D14B12" w:rsidP="00F226AA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D14B12" w:rsidRPr="00F42DFA" w:rsidRDefault="00D14B12" w:rsidP="00F226AA">
      <w:pPr>
        <w:jc w:val="right"/>
        <w:rPr>
          <w:rFonts w:asciiTheme="majorBidi" w:hAnsiTheme="majorBidi" w:cstheme="majorBidi"/>
          <w:b/>
          <w:bCs/>
          <w:lang w:val="en-US"/>
        </w:rPr>
      </w:pPr>
    </w:p>
    <w:tbl>
      <w:tblPr>
        <w:tblpPr w:leftFromText="141" w:rightFromText="141" w:vertAnchor="page" w:horzAnchor="margin" w:tblpXSpec="center" w:tblpY="481"/>
        <w:bidiVisual/>
        <w:tblW w:w="6927" w:type="dxa"/>
        <w:tblLook w:val="04A0" w:firstRow="1" w:lastRow="0" w:firstColumn="1" w:lastColumn="0" w:noHBand="0" w:noVBand="1"/>
      </w:tblPr>
      <w:tblGrid>
        <w:gridCol w:w="5492"/>
        <w:gridCol w:w="681"/>
        <w:gridCol w:w="754"/>
      </w:tblGrid>
      <w:tr w:rsidR="00F226AA" w:rsidRPr="00F42DFA" w:rsidTr="007200DF">
        <w:trPr>
          <w:gridAfter w:val="2"/>
          <w:wAfter w:w="1435" w:type="dxa"/>
          <w:trHeight w:val="1277"/>
        </w:trPr>
        <w:tc>
          <w:tcPr>
            <w:tcW w:w="5492" w:type="dxa"/>
          </w:tcPr>
          <w:p w:rsidR="00F226AA" w:rsidRPr="00F42DFA" w:rsidRDefault="00F226AA" w:rsidP="002F4017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  <w:p w:rsidR="00F226AA" w:rsidRPr="00F42DFA" w:rsidRDefault="00F226AA" w:rsidP="002F4017">
            <w:pPr>
              <w:rPr>
                <w:rFonts w:asciiTheme="majorBidi" w:hAnsiTheme="majorBidi" w:cstheme="majorBidi"/>
                <w:rtl/>
              </w:rPr>
            </w:pPr>
          </w:p>
          <w:p w:rsidR="00F226AA" w:rsidRPr="00F42DFA" w:rsidRDefault="00F226AA" w:rsidP="002F4017">
            <w:pPr>
              <w:tabs>
                <w:tab w:val="left" w:pos="4351"/>
              </w:tabs>
              <w:rPr>
                <w:rFonts w:asciiTheme="majorBidi" w:hAnsiTheme="majorBidi" w:cstheme="majorBidi"/>
                <w:rtl/>
              </w:rPr>
            </w:pPr>
            <w:r w:rsidRPr="00F42DFA">
              <w:rPr>
                <w:rFonts w:asciiTheme="majorBidi" w:hAnsiTheme="majorBidi" w:cstheme="majorBidi"/>
              </w:rPr>
              <w:tab/>
            </w:r>
          </w:p>
        </w:tc>
      </w:tr>
      <w:tr w:rsidR="00F226AA" w:rsidRPr="00F42DFA" w:rsidTr="007200DF">
        <w:trPr>
          <w:trHeight w:val="425"/>
        </w:trPr>
        <w:tc>
          <w:tcPr>
            <w:tcW w:w="5492" w:type="dxa"/>
          </w:tcPr>
          <w:p w:rsidR="00F226AA" w:rsidRPr="00F42DFA" w:rsidRDefault="00F226AA" w:rsidP="002F4017">
            <w:pPr>
              <w:bidi/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  <w:p w:rsidR="00F226AA" w:rsidRPr="00F42DFA" w:rsidRDefault="00F226AA" w:rsidP="002F4017">
            <w:pPr>
              <w:tabs>
                <w:tab w:val="left" w:pos="3341"/>
              </w:tabs>
              <w:bidi/>
              <w:rPr>
                <w:rFonts w:asciiTheme="majorBidi" w:hAnsiTheme="majorBidi" w:cstheme="majorBidi"/>
                <w:rtl/>
              </w:rPr>
            </w:pPr>
            <w:r w:rsidRPr="00F42DFA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681" w:type="dxa"/>
          </w:tcPr>
          <w:p w:rsidR="00F226AA" w:rsidRPr="00F42DFA" w:rsidRDefault="00F226AA" w:rsidP="002F401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54" w:type="dxa"/>
          </w:tcPr>
          <w:p w:rsidR="00F226AA" w:rsidRPr="00F42DFA" w:rsidRDefault="00F226AA" w:rsidP="002F401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977B50" w:rsidRDefault="00977B50" w:rsidP="000B4915">
      <w:pPr>
        <w:jc w:val="center"/>
        <w:rPr>
          <w:rFonts w:asciiTheme="majorBidi" w:hAnsiTheme="majorBidi" w:cstheme="majorBidi"/>
          <w:b/>
          <w:bCs/>
          <w:color w:val="3F43F1"/>
        </w:rPr>
      </w:pPr>
    </w:p>
    <w:p w:rsidR="00F226AA" w:rsidRPr="00036731" w:rsidRDefault="00F226AA" w:rsidP="000B4915">
      <w:pPr>
        <w:jc w:val="center"/>
        <w:rPr>
          <w:rFonts w:asciiTheme="majorBidi" w:hAnsiTheme="majorBidi" w:cstheme="majorBidi"/>
          <w:b/>
          <w:bCs/>
          <w:color w:val="3F43F1"/>
        </w:rPr>
      </w:pPr>
      <w:r w:rsidRPr="00036731">
        <w:rPr>
          <w:rFonts w:asciiTheme="majorBidi" w:hAnsiTheme="majorBidi" w:cstheme="majorBidi"/>
          <w:b/>
          <w:bCs/>
          <w:color w:val="3F43F1"/>
        </w:rPr>
        <w:t xml:space="preserve">EMPLOI DU TEMPS - </w:t>
      </w:r>
      <w:r w:rsidR="00F652CB" w:rsidRPr="00036731">
        <w:rPr>
          <w:rFonts w:asciiTheme="majorBidi" w:hAnsiTheme="majorBidi" w:cstheme="majorBidi"/>
          <w:b/>
          <w:bCs/>
          <w:color w:val="3F43F1"/>
        </w:rPr>
        <w:t xml:space="preserve">L3 </w:t>
      </w:r>
      <w:r w:rsidR="00FC2DF9" w:rsidRPr="00036731">
        <w:rPr>
          <w:rFonts w:asciiTheme="majorBidi" w:hAnsiTheme="majorBidi" w:cstheme="majorBidi"/>
          <w:b/>
          <w:bCs/>
          <w:color w:val="3F43F1"/>
        </w:rPr>
        <w:t>PHYSIQUE </w:t>
      </w:r>
      <w:r w:rsidRPr="00036731">
        <w:rPr>
          <w:rFonts w:asciiTheme="majorBidi" w:hAnsiTheme="majorBidi" w:cstheme="majorBidi"/>
          <w:b/>
          <w:bCs/>
          <w:color w:val="3F43F1"/>
        </w:rPr>
        <w:t>: SEME</w:t>
      </w:r>
      <w:r w:rsidR="00036731">
        <w:rPr>
          <w:rFonts w:asciiTheme="majorBidi" w:hAnsiTheme="majorBidi" w:cstheme="majorBidi"/>
          <w:b/>
          <w:bCs/>
          <w:color w:val="3F43F1"/>
        </w:rPr>
        <w:t>STRE 6- Année Universitaire 2023/2024</w:t>
      </w:r>
    </w:p>
    <w:p w:rsidR="00F226AA" w:rsidRPr="00F42DFA" w:rsidRDefault="00F226AA" w:rsidP="00F226AA">
      <w:pPr>
        <w:jc w:val="center"/>
        <w:rPr>
          <w:rFonts w:asciiTheme="majorBidi" w:hAnsiTheme="majorBidi" w:cstheme="majorBidi"/>
          <w:b/>
          <w:color w:val="FF0000"/>
          <w:lang w:bidi="ar-DZ"/>
        </w:rPr>
      </w:pPr>
      <w:r w:rsidRPr="00F42DFA">
        <w:rPr>
          <w:rFonts w:asciiTheme="majorBidi" w:hAnsiTheme="majorBidi" w:cstheme="majorBidi"/>
          <w:b/>
          <w:bCs/>
          <w:color w:val="FF0000"/>
        </w:rPr>
        <w:t xml:space="preserve"> Salle</w:t>
      </w:r>
      <w:r w:rsidRPr="00F42DFA">
        <w:rPr>
          <w:rFonts w:asciiTheme="majorBidi" w:hAnsiTheme="majorBidi" w:cstheme="majorBidi"/>
          <w:b/>
          <w:bCs/>
          <w:color w:val="FF0000"/>
          <w:rtl/>
          <w:lang w:bidi="ar-DZ"/>
        </w:rPr>
        <w:t> :</w:t>
      </w:r>
      <w:r w:rsidR="003525B4">
        <w:rPr>
          <w:rFonts w:asciiTheme="majorBidi" w:hAnsiTheme="majorBidi" w:cstheme="majorBidi"/>
          <w:b/>
          <w:bCs/>
          <w:color w:val="FF0000"/>
          <w:lang w:bidi="ar-DZ"/>
        </w:rPr>
        <w:t xml:space="preserve"> E 1.8</w:t>
      </w:r>
    </w:p>
    <w:tbl>
      <w:tblPr>
        <w:tblStyle w:val="Grilledutableau"/>
        <w:tblW w:w="11527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861"/>
        <w:gridCol w:w="1984"/>
        <w:gridCol w:w="1985"/>
        <w:gridCol w:w="1134"/>
        <w:gridCol w:w="1843"/>
        <w:gridCol w:w="2029"/>
      </w:tblGrid>
      <w:tr w:rsidR="00F226AA" w:rsidRPr="00F42DFA" w:rsidTr="00581C46">
        <w:trPr>
          <w:cantSplit/>
          <w:trHeight w:val="266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H/J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08h00-09h30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09h30-11h00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11h00-12h30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12h30-14h00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14h00-15h30</w:t>
            </w:r>
          </w:p>
        </w:tc>
        <w:tc>
          <w:tcPr>
            <w:tcW w:w="202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15h30-17h00</w:t>
            </w:r>
          </w:p>
        </w:tc>
      </w:tr>
      <w:tr w:rsidR="00F652CB" w:rsidRPr="00F42DFA" w:rsidTr="00581C46">
        <w:trPr>
          <w:cantSplit/>
          <w:trHeight w:val="1920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  <w:shd w:val="clear" w:color="auto" w:fill="DEEAF6" w:themeFill="accent1" w:themeFillTint="33"/>
            <w:textDirection w:val="btLr"/>
          </w:tcPr>
          <w:p w:rsidR="00F652CB" w:rsidRPr="00F42DFA" w:rsidRDefault="00F652CB" w:rsidP="00F652CB">
            <w:pPr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Dim 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atomique Cours</w:t>
            </w:r>
          </w:p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Maizi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R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lang w:val="en-US"/>
              </w:rPr>
              <w:t xml:space="preserve">Physique </w:t>
            </w:r>
            <w:proofErr w:type="spellStart"/>
            <w:r w:rsidRPr="00F42DFA">
              <w:rPr>
                <w:rFonts w:asciiTheme="majorBidi" w:hAnsiTheme="majorBidi" w:cstheme="majorBidi"/>
                <w:lang w:val="en-US"/>
              </w:rPr>
              <w:t>atomique</w:t>
            </w:r>
            <w:proofErr w:type="spellEnd"/>
            <w:r w:rsidRPr="00F42DFA">
              <w:rPr>
                <w:rFonts w:asciiTheme="majorBidi" w:hAnsiTheme="majorBidi" w:cstheme="majorBidi"/>
                <w:lang w:val="en-US"/>
              </w:rPr>
              <w:t xml:space="preserve"> TD</w:t>
            </w:r>
          </w:p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Maizi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R.</w:t>
            </w:r>
          </w:p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4" w:rsidRPr="00F42DFA" w:rsidRDefault="00CA7714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solides 2 cours</w:t>
            </w:r>
          </w:p>
          <w:p w:rsidR="00F652CB" w:rsidRPr="00F42DFA" w:rsidRDefault="00CA7714" w:rsidP="000423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Kahlarasse</w:t>
            </w:r>
            <w:proofErr w:type="spellEnd"/>
          </w:p>
          <w:p w:rsidR="00F652CB" w:rsidRPr="00F42DFA" w:rsidRDefault="00F652CB" w:rsidP="000423A1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</w:tcPr>
          <w:p w:rsidR="00494086" w:rsidRDefault="00494086" w:rsidP="004B6476">
            <w:pPr>
              <w:jc w:val="center"/>
              <w:rPr>
                <w:rFonts w:asciiTheme="majorBidi" w:hAnsiTheme="majorBidi" w:cstheme="majorBidi"/>
              </w:rPr>
            </w:pPr>
          </w:p>
          <w:p w:rsidR="004B6476" w:rsidRPr="00F42DFA" w:rsidRDefault="004B6476" w:rsidP="004B647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B4915">
              <w:rPr>
                <w:rFonts w:asciiTheme="majorBidi" w:hAnsiTheme="majorBidi" w:cstheme="majorBidi"/>
              </w:rPr>
              <w:t xml:space="preserve">TP </w:t>
            </w:r>
            <w:proofErr w:type="spellStart"/>
            <w:r w:rsidRPr="000B4915">
              <w:rPr>
                <w:rFonts w:asciiTheme="majorBidi" w:hAnsiTheme="majorBidi" w:cstheme="majorBidi"/>
              </w:rPr>
              <w:t>Méth</w:t>
            </w:r>
            <w:proofErr w:type="spellEnd"/>
            <w:r w:rsidRPr="000B4915">
              <w:rPr>
                <w:rFonts w:asciiTheme="majorBidi" w:hAnsiTheme="majorBidi" w:cstheme="majorBidi"/>
              </w:rPr>
              <w:t xml:space="preserve"> d’anal et </w:t>
            </w:r>
            <w:proofErr w:type="spellStart"/>
            <w:r w:rsidRPr="000B4915">
              <w:rPr>
                <w:rFonts w:asciiTheme="majorBidi" w:hAnsiTheme="majorBidi" w:cstheme="majorBidi"/>
              </w:rPr>
              <w:t>Caractèr</w:t>
            </w:r>
            <w:proofErr w:type="spellEnd"/>
            <w:r w:rsidRPr="000B4915">
              <w:rPr>
                <w:rFonts w:asciiTheme="majorBidi" w:hAnsiTheme="majorBidi" w:cstheme="majorBidi"/>
              </w:rPr>
              <w:t xml:space="preserve">                </w:t>
            </w:r>
            <w:r w:rsidRPr="000B4915">
              <w:rPr>
                <w:rFonts w:asciiTheme="majorBidi" w:hAnsiTheme="majorBidi" w:cstheme="majorBidi"/>
                <w:b/>
                <w:bCs/>
              </w:rPr>
              <w:t xml:space="preserve">        Mme </w:t>
            </w:r>
            <w:proofErr w:type="spellStart"/>
            <w:r w:rsidRPr="000B4915">
              <w:rPr>
                <w:rFonts w:asciiTheme="majorBidi" w:hAnsiTheme="majorBidi" w:cstheme="majorBidi"/>
                <w:b/>
                <w:bCs/>
              </w:rPr>
              <w:t>Benamara</w:t>
            </w:r>
            <w:proofErr w:type="spellEnd"/>
          </w:p>
          <w:p w:rsidR="00F652CB" w:rsidRPr="004B6476" w:rsidRDefault="00F652CB" w:rsidP="000423A1">
            <w:pPr>
              <w:tabs>
                <w:tab w:val="left" w:pos="7523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9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</w:tcPr>
          <w:p w:rsidR="00F652CB" w:rsidRPr="00F42DFA" w:rsidRDefault="00F652CB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A7714" w:rsidRPr="00F42DFA" w:rsidTr="00581C46">
        <w:trPr>
          <w:cantSplit/>
          <w:trHeight w:val="2345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CA7714" w:rsidRPr="00F42DFA" w:rsidRDefault="00CA7714" w:rsidP="00CA7714">
            <w:pPr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Lun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77B50" w:rsidRPr="00F42DFA" w:rsidRDefault="00977B50" w:rsidP="00977B50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Didactique Physique</w:t>
            </w:r>
          </w:p>
          <w:p w:rsidR="00977B50" w:rsidRPr="00F42DFA" w:rsidRDefault="00977B50" w:rsidP="00977B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</w:rPr>
              <w:t xml:space="preserve">Cours  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>Mr Belfarhi</w:t>
            </w:r>
          </w:p>
          <w:p w:rsidR="00CA7714" w:rsidRPr="00F42DFA" w:rsidRDefault="00CA7714" w:rsidP="000423A1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96331E" w:rsidRDefault="0096331E" w:rsidP="0096331E">
            <w:pPr>
              <w:jc w:val="center"/>
              <w:rPr>
                <w:rFonts w:asciiTheme="majorBidi" w:hAnsiTheme="majorBidi" w:cstheme="majorBidi"/>
              </w:rPr>
            </w:pPr>
          </w:p>
          <w:p w:rsidR="0096331E" w:rsidRPr="00F42DFA" w:rsidRDefault="0096331E" w:rsidP="0096331E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solides 2 Cours,</w:t>
            </w:r>
          </w:p>
          <w:p w:rsidR="00CA7714" w:rsidRPr="00F42DFA" w:rsidRDefault="0096331E" w:rsidP="0096331E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Kahlarasse</w:t>
            </w:r>
            <w:proofErr w:type="spellEnd"/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4915" w:rsidRDefault="000B4915" w:rsidP="000B4915">
            <w:pPr>
              <w:jc w:val="center"/>
              <w:rPr>
                <w:rFonts w:asciiTheme="majorBidi" w:hAnsiTheme="majorBidi" w:cstheme="majorBidi"/>
              </w:rPr>
            </w:pPr>
          </w:p>
          <w:p w:rsidR="0096331E" w:rsidRPr="00F42DFA" w:rsidRDefault="0096331E" w:rsidP="0096331E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solides 2 TD</w:t>
            </w:r>
          </w:p>
          <w:p w:rsidR="00404D31" w:rsidRPr="00F42DFA" w:rsidRDefault="0096331E" w:rsidP="0096331E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Kahlarasse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714" w:rsidRPr="00F42DFA" w:rsidRDefault="00CA7714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A7714" w:rsidRPr="00F42DFA" w:rsidRDefault="00CA7714" w:rsidP="00977B5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A7714" w:rsidRPr="00F42DFA" w:rsidRDefault="00CA7714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04D31" w:rsidRPr="00F42DFA" w:rsidTr="00581C46">
        <w:trPr>
          <w:cantSplit/>
          <w:trHeight w:val="1552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404D31" w:rsidRPr="00F42DFA" w:rsidRDefault="00404D31" w:rsidP="00404D31">
            <w:pPr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Mar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</w:tcPr>
          <w:p w:rsidR="000B4915" w:rsidRPr="0096331E" w:rsidRDefault="000B4915" w:rsidP="000B4915">
            <w:pPr>
              <w:jc w:val="center"/>
              <w:rPr>
                <w:rFonts w:asciiTheme="majorBidi" w:hAnsiTheme="majorBidi" w:cstheme="majorBidi"/>
              </w:rPr>
            </w:pPr>
            <w:r w:rsidRPr="0096331E">
              <w:rPr>
                <w:rFonts w:asciiTheme="majorBidi" w:hAnsiTheme="majorBidi" w:cstheme="majorBidi"/>
              </w:rPr>
              <w:t>Anglais Scientifique2</w:t>
            </w:r>
          </w:p>
          <w:p w:rsidR="00404D31" w:rsidRPr="000B4915" w:rsidRDefault="000B4915" w:rsidP="000B4915">
            <w:pPr>
              <w:jc w:val="center"/>
              <w:rPr>
                <w:rFonts w:asciiTheme="majorBidi" w:hAnsiTheme="majorBidi" w:cstheme="majorBidi"/>
              </w:rPr>
            </w:pPr>
            <w:r w:rsidRPr="0096331E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96331E">
              <w:rPr>
                <w:rFonts w:asciiTheme="majorBidi" w:hAnsiTheme="majorBidi" w:cstheme="majorBidi"/>
                <w:b/>
                <w:bCs/>
              </w:rPr>
              <w:t>Zerdoudi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581C46" w:rsidRDefault="00A44E72" w:rsidP="00581C46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Optoélectronique                    </w:t>
            </w:r>
            <w:r w:rsidR="00581C46" w:rsidRPr="00F42DFA">
              <w:rPr>
                <w:rFonts w:asciiTheme="majorBidi" w:hAnsiTheme="majorBidi" w:cstheme="majorBidi"/>
              </w:rPr>
              <w:t xml:space="preserve">Cours </w:t>
            </w:r>
          </w:p>
          <w:p w:rsidR="00404D31" w:rsidRPr="00F42DFA" w:rsidRDefault="00581C46" w:rsidP="00581C46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="00A44E72" w:rsidRPr="00F42DFA">
              <w:rPr>
                <w:rFonts w:asciiTheme="majorBidi" w:hAnsiTheme="majorBidi" w:cstheme="majorBidi"/>
                <w:b/>
                <w:bCs/>
              </w:rPr>
              <w:t>Doghamane</w:t>
            </w:r>
            <w:proofErr w:type="spellEnd"/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04D31" w:rsidRPr="00F42DFA" w:rsidRDefault="00404D31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</w:rPr>
              <w:t>O</w:t>
            </w:r>
            <w:r w:rsidR="00581C46">
              <w:rPr>
                <w:rFonts w:asciiTheme="majorBidi" w:hAnsiTheme="majorBidi" w:cstheme="majorBidi"/>
              </w:rPr>
              <w:t xml:space="preserve">ptoélectronique </w:t>
            </w:r>
            <w:r w:rsidR="00581C46" w:rsidRPr="00F42DFA">
              <w:rPr>
                <w:rFonts w:asciiTheme="majorBidi" w:hAnsiTheme="majorBidi" w:cstheme="majorBidi"/>
              </w:rPr>
              <w:t>TD</w:t>
            </w:r>
            <w:r w:rsidRPr="00F42DFA">
              <w:rPr>
                <w:rFonts w:asciiTheme="majorBidi" w:hAnsiTheme="majorBidi" w:cstheme="majorBidi"/>
              </w:rPr>
              <w:t xml:space="preserve">    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Doghamane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D31" w:rsidRPr="00F42DFA" w:rsidRDefault="00404D31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D31" w:rsidRPr="00F42DFA" w:rsidRDefault="00404D31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4D31" w:rsidRPr="00F42DFA" w:rsidRDefault="00404D31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679A9" w:rsidRPr="00F42DFA" w:rsidTr="00581C46">
        <w:trPr>
          <w:cantSplit/>
          <w:trHeight w:val="1853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0679A9" w:rsidRPr="00F42DFA" w:rsidRDefault="000679A9" w:rsidP="000679A9">
            <w:pPr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lang w:val="en-US"/>
              </w:rPr>
              <w:t xml:space="preserve">Mer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</w:tcPr>
          <w:p w:rsidR="00581C46" w:rsidRDefault="006A0E4C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Propriétés des défauts </w:t>
            </w:r>
          </w:p>
          <w:p w:rsidR="000679A9" w:rsidRPr="00F42DFA" w:rsidRDefault="006A0E4C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Cours  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Seridi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6A0E4C" w:rsidRPr="00F42DFA" w:rsidRDefault="006A0E4C" w:rsidP="006A0E4C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défauts TD</w:t>
            </w:r>
          </w:p>
          <w:p w:rsidR="000679A9" w:rsidRPr="00F42DFA" w:rsidRDefault="006A0E4C" w:rsidP="000423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Seridi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4C" w:rsidRPr="00F42DFA" w:rsidRDefault="006A0E4C" w:rsidP="00581C4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Semi-</w:t>
            </w:r>
            <w:proofErr w:type="spellStart"/>
            <w:r w:rsidRPr="00F42DFA">
              <w:rPr>
                <w:rFonts w:asciiTheme="majorBidi" w:hAnsiTheme="majorBidi" w:cstheme="majorBidi"/>
              </w:rPr>
              <w:t>conduct</w:t>
            </w:r>
            <w:proofErr w:type="spellEnd"/>
            <w:r w:rsidRPr="00F42DFA">
              <w:rPr>
                <w:rFonts w:asciiTheme="majorBidi" w:hAnsiTheme="majorBidi" w:cstheme="majorBidi"/>
              </w:rPr>
              <w:t>.</w:t>
            </w:r>
          </w:p>
          <w:p w:rsidR="006A0E4C" w:rsidRPr="00F42DFA" w:rsidRDefault="006A0E4C" w:rsidP="00581C4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6A0E4C" w:rsidRPr="00F42DFA" w:rsidRDefault="006A0E4C" w:rsidP="00581C46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Yahi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TP Physique des Semi-</w:t>
            </w:r>
            <w:proofErr w:type="spellStart"/>
            <w:r w:rsidRPr="00F42DFA">
              <w:rPr>
                <w:rFonts w:asciiTheme="majorBidi" w:hAnsiTheme="majorBidi" w:cstheme="majorBidi"/>
              </w:rPr>
              <w:t>conduct</w:t>
            </w:r>
            <w:proofErr w:type="spellEnd"/>
            <w:r w:rsidRPr="00F42DFA">
              <w:rPr>
                <w:rFonts w:asciiTheme="majorBidi" w:hAnsiTheme="majorBidi" w:cstheme="majorBidi"/>
              </w:rPr>
              <w:t>. Labo. de physique</w:t>
            </w:r>
          </w:p>
          <w:p w:rsidR="000679A9" w:rsidRPr="00F42DFA" w:rsidRDefault="000679A9" w:rsidP="000423A1">
            <w:pPr>
              <w:tabs>
                <w:tab w:val="left" w:pos="7523"/>
              </w:tabs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Yahi</w:t>
            </w:r>
            <w:proofErr w:type="spellEnd"/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TP physique </w:t>
            </w:r>
            <w:r w:rsidR="006A0E4C" w:rsidRPr="00F42DFA">
              <w:rPr>
                <w:rFonts w:asciiTheme="majorBidi" w:hAnsiTheme="majorBidi" w:cstheme="majorBidi"/>
              </w:rPr>
              <w:t>du Solide</w:t>
            </w:r>
            <w:r w:rsidRPr="00F42DFA">
              <w:rPr>
                <w:rFonts w:asciiTheme="majorBidi" w:hAnsiTheme="majorBidi" w:cstheme="majorBidi"/>
              </w:rPr>
              <w:t xml:space="preserve"> II Labo. de physique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Yahi</w:t>
            </w:r>
            <w:proofErr w:type="spellEnd"/>
          </w:p>
        </w:tc>
      </w:tr>
      <w:tr w:rsidR="000679A9" w:rsidRPr="00F42DFA" w:rsidTr="00581C46">
        <w:trPr>
          <w:cantSplit/>
          <w:trHeight w:val="1895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0679A9" w:rsidRPr="00F42DFA" w:rsidRDefault="000679A9" w:rsidP="000679A9">
            <w:pPr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lang w:val="en-US"/>
              </w:rPr>
              <w:t xml:space="preserve">Jeu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</w:rPr>
              <w:t>Physique des Semi-</w:t>
            </w:r>
            <w:proofErr w:type="spellStart"/>
            <w:r w:rsidRPr="00F42DFA">
              <w:rPr>
                <w:rFonts w:asciiTheme="majorBidi" w:hAnsiTheme="majorBidi" w:cstheme="majorBidi"/>
              </w:rPr>
              <w:t>conduct.Cours</w:t>
            </w:r>
            <w:proofErr w:type="spellEnd"/>
            <w:r w:rsidRPr="00F42DFA">
              <w:rPr>
                <w:rFonts w:asciiTheme="majorBidi" w:hAnsiTheme="majorBidi" w:cstheme="majorBidi"/>
              </w:rPr>
              <w:t xml:space="preserve"> 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Yahi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0679A9" w:rsidRPr="00F42DFA" w:rsidRDefault="000679A9" w:rsidP="006A0E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Semi-</w:t>
            </w:r>
            <w:proofErr w:type="spellStart"/>
            <w:r w:rsidRPr="00F42DFA">
              <w:rPr>
                <w:rFonts w:asciiTheme="majorBidi" w:hAnsiTheme="majorBidi" w:cstheme="majorBidi"/>
              </w:rPr>
              <w:t>conduct</w:t>
            </w:r>
            <w:proofErr w:type="spellEnd"/>
            <w:r w:rsidRPr="00F42DFA">
              <w:rPr>
                <w:rFonts w:asciiTheme="majorBidi" w:hAnsiTheme="majorBidi" w:cstheme="majorBidi"/>
              </w:rPr>
              <w:t>. TD</w:t>
            </w:r>
          </w:p>
          <w:p w:rsidR="000679A9" w:rsidRPr="00F42DFA" w:rsidRDefault="000679A9" w:rsidP="006A0E4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Yahi</w:t>
            </w:r>
            <w:proofErr w:type="spellEnd"/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679A9" w:rsidRPr="00F42DFA" w:rsidRDefault="000679A9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679A9" w:rsidRPr="00F42DFA" w:rsidTr="00581C46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1527" w:type="dxa"/>
            <w:gridSpan w:val="7"/>
            <w:tcBorders>
              <w:top w:val="thinThickSmallGap" w:sz="24" w:space="0" w:color="auto"/>
            </w:tcBorders>
          </w:tcPr>
          <w:p w:rsidR="000679A9" w:rsidRPr="00F42DFA" w:rsidRDefault="000679A9" w:rsidP="000679A9">
            <w:pPr>
              <w:pStyle w:val="Default"/>
              <w:tabs>
                <w:tab w:val="left" w:pos="9728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F226AA" w:rsidRPr="00F42DFA" w:rsidRDefault="00F226AA" w:rsidP="00F226AA">
      <w:pPr>
        <w:pStyle w:val="Default"/>
        <w:tabs>
          <w:tab w:val="left" w:pos="9728"/>
        </w:tabs>
        <w:rPr>
          <w:rFonts w:asciiTheme="majorBidi" w:hAnsiTheme="majorBidi" w:cstheme="majorBidi"/>
          <w:sz w:val="22"/>
          <w:szCs w:val="22"/>
        </w:rPr>
      </w:pPr>
      <w:r w:rsidRPr="00F42DFA">
        <w:rPr>
          <w:rFonts w:asciiTheme="majorBidi" w:hAnsiTheme="majorBidi" w:cstheme="majorBidi"/>
          <w:sz w:val="22"/>
          <w:szCs w:val="22"/>
        </w:rPr>
        <w:tab/>
      </w:r>
    </w:p>
    <w:p w:rsidR="00F226AA" w:rsidRPr="00F42DFA" w:rsidRDefault="00F226AA" w:rsidP="00F226AA">
      <w:pPr>
        <w:jc w:val="right"/>
        <w:rPr>
          <w:rFonts w:asciiTheme="majorBidi" w:hAnsiTheme="majorBidi" w:cstheme="majorBidi"/>
          <w:rtl/>
        </w:rPr>
      </w:pPr>
      <w:r w:rsidRPr="00F42DFA">
        <w:rPr>
          <w:rFonts w:asciiTheme="majorBidi" w:hAnsiTheme="majorBidi" w:cstheme="majorBidi"/>
          <w:b/>
          <w:bCs/>
        </w:rPr>
        <w:t>Le chef de département</w:t>
      </w:r>
    </w:p>
    <w:p w:rsidR="00F226AA" w:rsidRPr="00036731" w:rsidRDefault="00F226AA" w:rsidP="008356CB">
      <w:pPr>
        <w:spacing w:after="120"/>
        <w:jc w:val="center"/>
        <w:rPr>
          <w:rFonts w:asciiTheme="majorBidi" w:hAnsiTheme="majorBidi" w:cstheme="majorBidi"/>
          <w:b/>
          <w:bCs/>
          <w:color w:val="3F43F1"/>
        </w:rPr>
      </w:pPr>
      <w:r w:rsidRPr="00036731">
        <w:rPr>
          <w:rFonts w:asciiTheme="majorBidi" w:hAnsiTheme="majorBidi" w:cstheme="majorBidi"/>
          <w:b/>
          <w:bCs/>
          <w:color w:val="3F43F1"/>
        </w:rPr>
        <w:t xml:space="preserve">EMPLOI DU TEMPS - </w:t>
      </w:r>
      <w:r w:rsidR="000423A1" w:rsidRPr="00036731">
        <w:rPr>
          <w:rFonts w:asciiTheme="majorBidi" w:hAnsiTheme="majorBidi" w:cstheme="majorBidi"/>
          <w:b/>
          <w:color w:val="3F43F1"/>
        </w:rPr>
        <w:t>MASTER 1 PHYSIQUE </w:t>
      </w:r>
      <w:r w:rsidRPr="00036731">
        <w:rPr>
          <w:rFonts w:asciiTheme="majorBidi" w:hAnsiTheme="majorBidi" w:cstheme="majorBidi"/>
          <w:b/>
          <w:bCs/>
          <w:color w:val="3F43F1"/>
        </w:rPr>
        <w:t xml:space="preserve">: SEMESTRE 2- Année </w:t>
      </w:r>
      <w:r w:rsidR="00036731" w:rsidRPr="00036731">
        <w:rPr>
          <w:rFonts w:asciiTheme="majorBidi" w:hAnsiTheme="majorBidi" w:cstheme="majorBidi"/>
          <w:b/>
          <w:bCs/>
          <w:color w:val="3F43F1"/>
        </w:rPr>
        <w:t>Universitaire 2023/2024</w:t>
      </w:r>
    </w:p>
    <w:p w:rsidR="00FF77F4" w:rsidRPr="00FF77F4" w:rsidRDefault="00FF77F4" w:rsidP="00FF77F4">
      <w:pPr>
        <w:jc w:val="center"/>
        <w:rPr>
          <w:rFonts w:asciiTheme="majorBidi" w:hAnsiTheme="majorBidi" w:cstheme="majorBidi"/>
          <w:b/>
          <w:color w:val="FF0000"/>
          <w:lang w:bidi="ar-DZ"/>
        </w:rPr>
      </w:pPr>
      <w:r w:rsidRPr="00F42DFA">
        <w:rPr>
          <w:rFonts w:asciiTheme="majorBidi" w:hAnsiTheme="majorBidi" w:cstheme="majorBidi"/>
          <w:b/>
          <w:bCs/>
          <w:color w:val="FF0000"/>
        </w:rPr>
        <w:t>Salle</w:t>
      </w:r>
      <w:r w:rsidRPr="00F42DFA">
        <w:rPr>
          <w:rFonts w:asciiTheme="majorBidi" w:hAnsiTheme="majorBidi" w:cstheme="majorBidi"/>
          <w:b/>
          <w:bCs/>
          <w:color w:val="FF0000"/>
          <w:rtl/>
          <w:lang w:bidi="ar-DZ"/>
        </w:rPr>
        <w:t> :</w:t>
      </w:r>
      <w:r w:rsidR="003525B4">
        <w:rPr>
          <w:rFonts w:asciiTheme="majorBidi" w:hAnsiTheme="majorBidi" w:cstheme="majorBidi"/>
          <w:b/>
          <w:bCs/>
          <w:color w:val="FF0000"/>
          <w:lang w:bidi="ar-DZ"/>
        </w:rPr>
        <w:t xml:space="preserve"> E 1.2</w:t>
      </w:r>
    </w:p>
    <w:tbl>
      <w:tblPr>
        <w:tblStyle w:val="Grilledutableau"/>
        <w:tblW w:w="11527" w:type="dxa"/>
        <w:jc w:val="center"/>
        <w:tblLook w:val="04A0" w:firstRow="1" w:lastRow="0" w:firstColumn="1" w:lastColumn="0" w:noHBand="0" w:noVBand="1"/>
      </w:tblPr>
      <w:tblGrid>
        <w:gridCol w:w="713"/>
        <w:gridCol w:w="1981"/>
        <w:gridCol w:w="1984"/>
        <w:gridCol w:w="1800"/>
        <w:gridCol w:w="1656"/>
        <w:gridCol w:w="2072"/>
        <w:gridCol w:w="1321"/>
      </w:tblGrid>
      <w:tr w:rsidR="00F226AA" w:rsidRPr="00F42DFA" w:rsidTr="00DF53A5">
        <w:trPr>
          <w:cantSplit/>
          <w:trHeight w:val="266"/>
          <w:jc w:val="center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H/J</w:t>
            </w:r>
          </w:p>
        </w:tc>
        <w:tc>
          <w:tcPr>
            <w:tcW w:w="198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08h00-09h30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09h30-11h00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11h00-12h30</w:t>
            </w:r>
          </w:p>
        </w:tc>
        <w:tc>
          <w:tcPr>
            <w:tcW w:w="16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12h30-14h00</w:t>
            </w:r>
          </w:p>
        </w:tc>
        <w:tc>
          <w:tcPr>
            <w:tcW w:w="207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14h0</w:t>
            </w:r>
            <w:bookmarkStart w:id="0" w:name="_GoBack"/>
            <w:bookmarkEnd w:id="0"/>
            <w:r w:rsidRPr="00F42DFA">
              <w:rPr>
                <w:rFonts w:asciiTheme="majorBidi" w:hAnsiTheme="majorBidi" w:cstheme="majorBidi"/>
                <w:b/>
              </w:rPr>
              <w:t>0-15h30</w:t>
            </w:r>
          </w:p>
        </w:tc>
        <w:tc>
          <w:tcPr>
            <w:tcW w:w="132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F226AA" w:rsidRPr="00F42DFA" w:rsidRDefault="00F226AA" w:rsidP="002F4017">
            <w:pPr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15h30-17h00</w:t>
            </w:r>
          </w:p>
        </w:tc>
      </w:tr>
      <w:tr w:rsidR="009D7093" w:rsidRPr="00F42DFA" w:rsidTr="008356CB">
        <w:trPr>
          <w:cantSplit/>
          <w:trHeight w:val="1508"/>
          <w:jc w:val="center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  <w:shd w:val="clear" w:color="auto" w:fill="DEEAF6" w:themeFill="accent1" w:themeFillTint="33"/>
            <w:textDirection w:val="btLr"/>
          </w:tcPr>
          <w:p w:rsidR="009D7093" w:rsidRPr="00F42DFA" w:rsidRDefault="009D7093" w:rsidP="009D7093">
            <w:pPr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Dim </w:t>
            </w:r>
          </w:p>
        </w:tc>
        <w:tc>
          <w:tcPr>
            <w:tcW w:w="1981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331E" w:rsidRPr="00F42DFA" w:rsidRDefault="0096331E" w:rsidP="0096331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42DFA">
              <w:rPr>
                <w:rFonts w:asciiTheme="majorBidi" w:hAnsiTheme="majorBidi" w:cstheme="majorBidi"/>
              </w:rPr>
              <w:t>Nanetechnologie</w:t>
            </w:r>
            <w:proofErr w:type="spellEnd"/>
          </w:p>
          <w:p w:rsidR="0096331E" w:rsidRDefault="0096331E" w:rsidP="009633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</w:rPr>
              <w:t xml:space="preserve">TD                             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>Mme Ellagoune</w:t>
            </w:r>
          </w:p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331E" w:rsidRPr="00F42DFA" w:rsidRDefault="0096331E" w:rsidP="0096331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42DFA">
              <w:rPr>
                <w:rFonts w:asciiTheme="majorBidi" w:hAnsiTheme="majorBidi" w:cstheme="majorBidi"/>
              </w:rPr>
              <w:t>Nanetechnologie</w:t>
            </w:r>
            <w:proofErr w:type="spellEnd"/>
          </w:p>
          <w:p w:rsidR="0096331E" w:rsidRDefault="0096331E" w:rsidP="009633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</w:rPr>
              <w:t xml:space="preserve">Cours                     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>Mme Ellagoune</w:t>
            </w:r>
          </w:p>
          <w:p w:rsidR="00BB2E6A" w:rsidRPr="00F42DFA" w:rsidRDefault="00BB2E6A" w:rsidP="0096331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6A" w:rsidRPr="00F42DFA" w:rsidRDefault="00BB2E6A" w:rsidP="0096331E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tabs>
                <w:tab w:val="left" w:pos="7523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2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21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</w:tcPr>
          <w:p w:rsidR="009D7093" w:rsidRPr="00F42DFA" w:rsidRDefault="009D7093" w:rsidP="009D7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D7093" w:rsidRPr="00F42DFA" w:rsidTr="008356CB">
        <w:trPr>
          <w:cantSplit/>
          <w:trHeight w:val="2200"/>
          <w:jc w:val="center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9D7093" w:rsidRPr="00F42DFA" w:rsidRDefault="009D7093" w:rsidP="009D7093">
            <w:pPr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Lun </w:t>
            </w:r>
          </w:p>
        </w:tc>
        <w:tc>
          <w:tcPr>
            <w:tcW w:w="19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lang w:val="en-US"/>
              </w:rPr>
              <w:t xml:space="preserve">Interaction </w:t>
            </w:r>
            <w:r w:rsidRPr="00F42DFA">
              <w:rPr>
                <w:rFonts w:asciiTheme="majorBidi" w:hAnsiTheme="majorBidi" w:cstheme="majorBidi"/>
              </w:rPr>
              <w:t>rayonnement</w:t>
            </w:r>
            <w:r w:rsidRPr="00F42D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lang w:val="en-US"/>
              </w:rPr>
              <w:t>matière</w:t>
            </w:r>
            <w:proofErr w:type="spellEnd"/>
            <w:r w:rsidRPr="00F42DFA">
              <w:rPr>
                <w:rFonts w:asciiTheme="majorBidi" w:hAnsiTheme="majorBidi" w:cstheme="majorBidi"/>
                <w:lang w:val="en-US"/>
              </w:rPr>
              <w:t xml:space="preserve">     TD</w:t>
            </w:r>
          </w:p>
          <w:p w:rsidR="00DF53A5" w:rsidRDefault="009D7093" w:rsidP="00DF53A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Boukharouba</w:t>
            </w:r>
            <w:proofErr w:type="spellEnd"/>
          </w:p>
          <w:p w:rsidR="009D7093" w:rsidRPr="00DF53A5" w:rsidRDefault="009D7093" w:rsidP="00DF53A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lang w:val="en-US"/>
              </w:rPr>
              <w:t xml:space="preserve">Interaction </w:t>
            </w:r>
            <w:r w:rsidRPr="00F42DFA">
              <w:rPr>
                <w:rFonts w:asciiTheme="majorBidi" w:hAnsiTheme="majorBidi" w:cstheme="majorBidi"/>
              </w:rPr>
              <w:t>rayonnement</w:t>
            </w:r>
            <w:r w:rsidRPr="00F42D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lang w:val="en-US"/>
              </w:rPr>
              <w:t>matière</w:t>
            </w:r>
            <w:proofErr w:type="spellEnd"/>
            <w:r w:rsidRPr="00F42DFA">
              <w:rPr>
                <w:rFonts w:asciiTheme="majorBidi" w:hAnsiTheme="majorBidi" w:cstheme="majorBidi"/>
                <w:lang w:val="en-US"/>
              </w:rPr>
              <w:t xml:space="preserve">     </w:t>
            </w:r>
            <w:proofErr w:type="spellStart"/>
            <w:r w:rsidRPr="00F42DFA">
              <w:rPr>
                <w:rFonts w:asciiTheme="majorBidi" w:hAnsiTheme="majorBidi" w:cstheme="majorBidi"/>
                <w:lang w:val="en-US"/>
              </w:rPr>
              <w:t>Cours</w:t>
            </w:r>
            <w:proofErr w:type="spellEnd"/>
          </w:p>
          <w:p w:rsidR="009D7093" w:rsidRDefault="009D7093" w:rsidP="000423A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Boukharouba</w:t>
            </w:r>
            <w:proofErr w:type="spellEnd"/>
          </w:p>
          <w:p w:rsidR="00DF53A5" w:rsidRPr="00F42DFA" w:rsidRDefault="00DF53A5" w:rsidP="00DF53A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72" w:rsidRPr="00F42DFA" w:rsidRDefault="00A44E72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A</w:t>
            </w:r>
            <w:r w:rsidR="0096331E" w:rsidRPr="00F42DFA">
              <w:rPr>
                <w:rFonts w:asciiTheme="majorBidi" w:hAnsiTheme="majorBidi" w:cstheme="majorBidi"/>
              </w:rPr>
              <w:t>nisotropie</w:t>
            </w:r>
          </w:p>
          <w:p w:rsidR="009D7093" w:rsidRDefault="00A44E72" w:rsidP="000423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</w:rPr>
              <w:t>C</w:t>
            </w:r>
            <w:r w:rsidR="0096331E" w:rsidRPr="00F42DFA">
              <w:rPr>
                <w:rFonts w:asciiTheme="majorBidi" w:hAnsiTheme="majorBidi" w:cstheme="majorBidi"/>
              </w:rPr>
              <w:t xml:space="preserve">ours  </w:t>
            </w:r>
            <w:r w:rsidRPr="00F42DFA">
              <w:rPr>
                <w:rFonts w:asciiTheme="majorBidi" w:hAnsiTheme="majorBidi" w:cstheme="majorBidi"/>
              </w:rPr>
              <w:t xml:space="preserve">      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Doghamne</w:t>
            </w:r>
            <w:proofErr w:type="spellEnd"/>
          </w:p>
          <w:p w:rsidR="00DF53A5" w:rsidRPr="00F42DFA" w:rsidRDefault="00DF53A5" w:rsidP="00FF77F4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393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TP technique d’analyse spectrométrique</w:t>
            </w:r>
          </w:p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Mme</w:t>
            </w:r>
            <w:r w:rsidRPr="00F42DF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E00207" w:rsidRPr="00F42DFA">
              <w:rPr>
                <w:rFonts w:asciiTheme="majorBidi" w:hAnsiTheme="majorBidi" w:cstheme="majorBidi"/>
                <w:b/>
                <w:bCs/>
              </w:rPr>
              <w:t>Doghamne</w:t>
            </w:r>
            <w:proofErr w:type="spellEnd"/>
          </w:p>
        </w:tc>
      </w:tr>
      <w:tr w:rsidR="009D7093" w:rsidRPr="00F42DFA" w:rsidTr="008356CB">
        <w:trPr>
          <w:cantSplit/>
          <w:trHeight w:val="2408"/>
          <w:jc w:val="center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9D7093" w:rsidRPr="00F42DFA" w:rsidRDefault="009D7093" w:rsidP="009D7093">
            <w:pPr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Mar </w:t>
            </w:r>
          </w:p>
        </w:tc>
        <w:tc>
          <w:tcPr>
            <w:tcW w:w="1981" w:type="dxa"/>
            <w:tcBorders>
              <w:top w:val="thinThickSmallGap" w:sz="24" w:space="0" w:color="auto"/>
            </w:tcBorders>
            <w:shd w:val="clear" w:color="auto" w:fill="auto"/>
          </w:tcPr>
          <w:p w:rsidR="00E00207" w:rsidRPr="00F42DFA" w:rsidRDefault="00E00207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lang w:val="en-US"/>
              </w:rPr>
              <w:t xml:space="preserve">Interaction </w:t>
            </w:r>
            <w:r w:rsidRPr="00F42DFA">
              <w:rPr>
                <w:rFonts w:asciiTheme="majorBidi" w:hAnsiTheme="majorBidi" w:cstheme="majorBidi"/>
              </w:rPr>
              <w:t>rayonnement</w:t>
            </w:r>
            <w:r w:rsidRPr="00F42D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lang w:val="en-US"/>
              </w:rPr>
              <w:t>matière</w:t>
            </w:r>
            <w:proofErr w:type="spellEnd"/>
          </w:p>
          <w:p w:rsidR="00E00207" w:rsidRPr="00F42DFA" w:rsidRDefault="00E00207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lang w:val="en-US"/>
              </w:rPr>
              <w:t>Cours</w:t>
            </w:r>
          </w:p>
          <w:p w:rsidR="00E00207" w:rsidRPr="00F42DFA" w:rsidRDefault="00E00207" w:rsidP="000423A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Boukharouba</w:t>
            </w:r>
            <w:proofErr w:type="spellEnd"/>
          </w:p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00207" w:rsidRPr="00F42DFA" w:rsidRDefault="00E00207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technique d’analyse </w:t>
            </w:r>
            <w:r w:rsidR="000423A1" w:rsidRPr="00F42DFA">
              <w:rPr>
                <w:rFonts w:asciiTheme="majorBidi" w:hAnsiTheme="majorBidi" w:cstheme="majorBidi"/>
              </w:rPr>
              <w:t>spectrométrique TD</w:t>
            </w:r>
          </w:p>
          <w:p w:rsidR="009D7093" w:rsidRDefault="00E00207" w:rsidP="000423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Mr Daoudi</w:t>
            </w:r>
          </w:p>
          <w:p w:rsidR="00DF53A5" w:rsidRPr="00F42DFA" w:rsidRDefault="00DF53A5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07" w:rsidRPr="00F42DFA" w:rsidRDefault="00E00207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technique d’analyse </w:t>
            </w:r>
            <w:r w:rsidR="000423A1" w:rsidRPr="00F42DFA">
              <w:rPr>
                <w:rFonts w:asciiTheme="majorBidi" w:hAnsiTheme="majorBidi" w:cstheme="majorBidi"/>
              </w:rPr>
              <w:t>spectrométrique cours</w:t>
            </w:r>
          </w:p>
          <w:p w:rsidR="009D7093" w:rsidRDefault="00E00207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Mr Daoudi</w:t>
            </w:r>
            <w:r w:rsidRPr="00F42DFA">
              <w:rPr>
                <w:rFonts w:asciiTheme="majorBidi" w:hAnsiTheme="majorBidi" w:cstheme="majorBidi"/>
              </w:rPr>
              <w:t xml:space="preserve">     2H30</w:t>
            </w:r>
          </w:p>
          <w:p w:rsidR="00DF53A5" w:rsidRPr="00F42DFA" w:rsidRDefault="00DF53A5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2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7093" w:rsidRPr="00F42DFA" w:rsidRDefault="009D7093" w:rsidP="009D7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D7093" w:rsidRPr="00F42DFA" w:rsidTr="00E543FC">
        <w:trPr>
          <w:cantSplit/>
          <w:trHeight w:val="1952"/>
          <w:jc w:val="center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9D7093" w:rsidRPr="00F42DFA" w:rsidRDefault="009D7093" w:rsidP="009D7093">
            <w:pPr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lang w:val="en-US"/>
              </w:rPr>
              <w:t xml:space="preserve">Mer </w:t>
            </w:r>
          </w:p>
        </w:tc>
        <w:tc>
          <w:tcPr>
            <w:tcW w:w="19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00207" w:rsidRPr="0096331E" w:rsidRDefault="00E00207" w:rsidP="000423A1">
            <w:pPr>
              <w:jc w:val="center"/>
              <w:rPr>
                <w:rFonts w:asciiTheme="majorBidi" w:hAnsiTheme="majorBidi" w:cstheme="majorBidi"/>
              </w:rPr>
            </w:pPr>
            <w:r w:rsidRPr="0096331E">
              <w:rPr>
                <w:rFonts w:asciiTheme="majorBidi" w:hAnsiTheme="majorBidi" w:cstheme="majorBidi"/>
              </w:rPr>
              <w:t>Théorie quantique pour les solides 2 Cours</w:t>
            </w:r>
          </w:p>
          <w:p w:rsidR="00DF53A5" w:rsidRPr="0096331E" w:rsidRDefault="00E00207" w:rsidP="00DF53A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>Zanat</w:t>
            </w:r>
            <w:proofErr w:type="spellEnd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 xml:space="preserve"> K.</w:t>
            </w:r>
          </w:p>
          <w:p w:rsidR="00DF53A5" w:rsidRPr="00DF53A5" w:rsidRDefault="00DF53A5" w:rsidP="00DF53A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00207" w:rsidRPr="00F42DFA" w:rsidRDefault="00E00207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A</w:t>
            </w:r>
            <w:r w:rsidR="00977B50" w:rsidRPr="00F42DFA">
              <w:rPr>
                <w:rFonts w:asciiTheme="majorBidi" w:hAnsiTheme="majorBidi" w:cstheme="majorBidi"/>
              </w:rPr>
              <w:t>nisotropie</w:t>
            </w:r>
          </w:p>
          <w:p w:rsidR="009D7093" w:rsidRDefault="00E00207" w:rsidP="000423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</w:rPr>
              <w:t>C</w:t>
            </w:r>
            <w:r w:rsidR="00977B50" w:rsidRPr="00F42DFA">
              <w:rPr>
                <w:rFonts w:asciiTheme="majorBidi" w:hAnsiTheme="majorBidi" w:cstheme="majorBidi"/>
              </w:rPr>
              <w:t xml:space="preserve">ours </w:t>
            </w:r>
            <w:r w:rsidRPr="00F42DFA">
              <w:rPr>
                <w:rFonts w:asciiTheme="majorBidi" w:hAnsiTheme="majorBidi" w:cstheme="majorBidi"/>
              </w:rPr>
              <w:t xml:space="preserve">          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Doghamne</w:t>
            </w:r>
            <w:proofErr w:type="spellEnd"/>
          </w:p>
          <w:p w:rsidR="00DF53A5" w:rsidRPr="00F42DFA" w:rsidRDefault="00DF53A5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07" w:rsidRPr="00F42DFA" w:rsidRDefault="009D7093" w:rsidP="000423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</w:rPr>
              <w:t>A</w:t>
            </w:r>
            <w:r w:rsidR="00977B50" w:rsidRPr="00F42DFA">
              <w:rPr>
                <w:rFonts w:asciiTheme="majorBidi" w:hAnsiTheme="majorBidi" w:cstheme="majorBidi"/>
              </w:rPr>
              <w:t>nisotropie</w:t>
            </w:r>
            <w:r w:rsidRPr="00F42DFA">
              <w:rPr>
                <w:rFonts w:asciiTheme="majorBidi" w:hAnsiTheme="majorBidi" w:cstheme="majorBidi"/>
              </w:rPr>
              <w:t xml:space="preserve">           </w:t>
            </w:r>
            <w:r w:rsidR="00E00207" w:rsidRPr="00F42DFA">
              <w:rPr>
                <w:rFonts w:asciiTheme="majorBidi" w:hAnsiTheme="majorBidi" w:cstheme="majorBidi"/>
              </w:rPr>
              <w:t>TD</w:t>
            </w:r>
          </w:p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F42DFA">
              <w:rPr>
                <w:rFonts w:asciiTheme="majorBidi" w:hAnsiTheme="majorBidi" w:cstheme="majorBidi"/>
                <w:b/>
                <w:bCs/>
              </w:rPr>
              <w:t>Doghamne</w:t>
            </w:r>
            <w:proofErr w:type="spellEnd"/>
          </w:p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</w:p>
        </w:tc>
        <w:tc>
          <w:tcPr>
            <w:tcW w:w="207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423A1" w:rsidRPr="0096331E" w:rsidRDefault="000423A1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6331E">
              <w:rPr>
                <w:rFonts w:asciiTheme="majorBidi" w:hAnsiTheme="majorBidi" w:cstheme="majorBidi"/>
                <w:lang w:val="en-US"/>
              </w:rPr>
              <w:t>Anglais</w:t>
            </w:r>
            <w:proofErr w:type="spellEnd"/>
            <w:r w:rsidRPr="0096331E">
              <w:rPr>
                <w:rFonts w:asciiTheme="majorBidi" w:hAnsiTheme="majorBidi" w:cstheme="majorBidi"/>
                <w:lang w:val="en-US"/>
              </w:rPr>
              <w:t xml:space="preserve"> technique </w:t>
            </w:r>
          </w:p>
          <w:p w:rsidR="009D7093" w:rsidRPr="0096331E" w:rsidRDefault="000423A1" w:rsidP="000423A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6331E">
              <w:rPr>
                <w:rFonts w:asciiTheme="majorBidi" w:hAnsiTheme="majorBidi" w:cstheme="majorBidi"/>
                <w:lang w:val="en-US"/>
              </w:rPr>
              <w:t>Cours</w:t>
            </w:r>
          </w:p>
          <w:p w:rsidR="000423A1" w:rsidRPr="0096331E" w:rsidRDefault="00FF77F4" w:rsidP="000423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6331E">
              <w:rPr>
                <w:rFonts w:asciiTheme="majorBidi" w:hAnsiTheme="majorBidi" w:cstheme="majorBidi"/>
                <w:b/>
                <w:bCs/>
              </w:rPr>
              <w:t>Za</w:t>
            </w:r>
            <w:r w:rsidR="000423A1" w:rsidRPr="0096331E">
              <w:rPr>
                <w:rFonts w:asciiTheme="majorBidi" w:hAnsiTheme="majorBidi" w:cstheme="majorBidi"/>
                <w:b/>
                <w:bCs/>
              </w:rPr>
              <w:t>rdoudi</w:t>
            </w:r>
            <w:proofErr w:type="spellEnd"/>
          </w:p>
          <w:p w:rsidR="00DF53A5" w:rsidRPr="00F42DFA" w:rsidRDefault="00DF53A5" w:rsidP="000423A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D7093" w:rsidRPr="00F42DFA" w:rsidRDefault="009D7093" w:rsidP="009D7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D7093" w:rsidRPr="00F42DFA" w:rsidTr="00FF77F4">
        <w:trPr>
          <w:cantSplit/>
          <w:trHeight w:val="1644"/>
          <w:jc w:val="center"/>
        </w:trPr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EEAF6" w:themeFill="accent1" w:themeFillTint="33"/>
            <w:textDirection w:val="btLr"/>
          </w:tcPr>
          <w:p w:rsidR="009D7093" w:rsidRPr="00F42DFA" w:rsidRDefault="009D7093" w:rsidP="009D7093">
            <w:pPr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F42DFA">
              <w:rPr>
                <w:rFonts w:asciiTheme="majorBidi" w:hAnsiTheme="majorBidi" w:cstheme="majorBidi"/>
                <w:b/>
                <w:lang w:val="en-US"/>
              </w:rPr>
              <w:t>Jeu</w:t>
            </w:r>
            <w:proofErr w:type="spellEnd"/>
            <w:r w:rsidRPr="00F42DFA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96331E" w:rsidRDefault="009D7093" w:rsidP="000423A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6331E">
              <w:rPr>
                <w:rFonts w:asciiTheme="majorBidi" w:hAnsiTheme="majorBidi" w:cstheme="majorBidi"/>
              </w:rPr>
              <w:t xml:space="preserve">Théorie quantique pour les solides 2   Cours                                     </w:t>
            </w:r>
            <w:proofErr w:type="spellStart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>Zanat</w:t>
            </w:r>
            <w:proofErr w:type="spellEnd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 xml:space="preserve"> K.</w:t>
            </w:r>
          </w:p>
          <w:p w:rsidR="009D7093" w:rsidRPr="00FF77F4" w:rsidRDefault="009D7093" w:rsidP="008356CB">
            <w:pPr>
              <w:jc w:val="center"/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FF77F4" w:rsidRDefault="009D7093" w:rsidP="00FF77F4">
            <w:pPr>
              <w:jc w:val="center"/>
              <w:rPr>
                <w:rFonts w:asciiTheme="majorBidi" w:hAnsiTheme="majorBidi" w:cstheme="majorBidi"/>
                <w:color w:val="FF0000"/>
                <w:lang w:val="en-US"/>
              </w:rPr>
            </w:pPr>
            <w:r w:rsidRPr="0096331E">
              <w:rPr>
                <w:rFonts w:asciiTheme="majorBidi" w:hAnsiTheme="majorBidi" w:cstheme="majorBidi"/>
              </w:rPr>
              <w:t xml:space="preserve">Théorie quantique pour les solides 2 TD                                  </w:t>
            </w:r>
            <w:proofErr w:type="spellStart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>Zanat</w:t>
            </w:r>
            <w:proofErr w:type="spellEnd"/>
            <w:r w:rsidRPr="0096331E">
              <w:rPr>
                <w:rFonts w:asciiTheme="majorBidi" w:hAnsiTheme="majorBidi" w:cstheme="majorBidi"/>
                <w:b/>
                <w:bCs/>
                <w:lang w:val="en-US"/>
              </w:rPr>
              <w:t xml:space="preserve"> K.</w:t>
            </w:r>
            <w:r w:rsidR="008356CB" w:rsidRPr="0096331E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contextualSpacing/>
              <w:jc w:val="center"/>
              <w:rPr>
                <w:rFonts w:asciiTheme="majorBidi" w:hAnsiTheme="majorBidi" w:cstheme="majorBidi"/>
                <w:b/>
                <w:color w:val="0070C0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F42DFA" w:rsidRDefault="009D7093" w:rsidP="000423A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2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D7093" w:rsidRPr="00F42DFA" w:rsidRDefault="009D7093" w:rsidP="009D7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D7093" w:rsidRPr="00F42DFA" w:rsidTr="00DF53A5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1527" w:type="dxa"/>
            <w:gridSpan w:val="7"/>
            <w:tcBorders>
              <w:top w:val="thinThickSmallGap" w:sz="24" w:space="0" w:color="auto"/>
            </w:tcBorders>
          </w:tcPr>
          <w:p w:rsidR="009D7093" w:rsidRPr="00F42DFA" w:rsidRDefault="009D7093" w:rsidP="009D7093">
            <w:pPr>
              <w:pStyle w:val="Default"/>
              <w:tabs>
                <w:tab w:val="left" w:pos="9728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0423A1" w:rsidRPr="00F42DFA" w:rsidRDefault="000423A1" w:rsidP="000423A1">
      <w:pPr>
        <w:jc w:val="right"/>
        <w:rPr>
          <w:rFonts w:asciiTheme="majorBidi" w:hAnsiTheme="majorBidi" w:cstheme="majorBidi"/>
          <w:rtl/>
        </w:rPr>
      </w:pPr>
      <w:r w:rsidRPr="00F42DFA">
        <w:rPr>
          <w:rFonts w:asciiTheme="majorBidi" w:hAnsiTheme="majorBidi" w:cstheme="majorBidi"/>
          <w:b/>
          <w:bCs/>
        </w:rPr>
        <w:t>Le chef de département</w:t>
      </w:r>
    </w:p>
    <w:p w:rsidR="00F226AA" w:rsidRPr="00F42DFA" w:rsidRDefault="00F226AA" w:rsidP="00F226AA">
      <w:pPr>
        <w:jc w:val="center"/>
        <w:rPr>
          <w:rFonts w:asciiTheme="majorBidi" w:hAnsiTheme="majorBidi" w:cstheme="majorBidi"/>
          <w:b/>
          <w:bCs/>
          <w:u w:val="double"/>
          <w:lang w:bidi="ar-DZ"/>
        </w:rPr>
      </w:pPr>
    </w:p>
    <w:p w:rsidR="00F226AA" w:rsidRPr="00F42DFA" w:rsidRDefault="00F226AA" w:rsidP="00F226AA">
      <w:pPr>
        <w:rPr>
          <w:rFonts w:asciiTheme="majorBidi" w:hAnsiTheme="majorBidi" w:cstheme="majorBidi"/>
        </w:rPr>
      </w:pPr>
    </w:p>
    <w:p w:rsidR="00CE425C" w:rsidRPr="00F42DFA" w:rsidRDefault="00CE425C">
      <w:pPr>
        <w:rPr>
          <w:rFonts w:asciiTheme="majorBidi" w:hAnsiTheme="majorBidi" w:cstheme="majorBidi"/>
        </w:rPr>
      </w:pPr>
    </w:p>
    <w:sectPr w:rsidR="00CE425C" w:rsidRPr="00F42DFA" w:rsidSect="00E5572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77" w:rsidRDefault="00166D77">
      <w:pPr>
        <w:spacing w:after="0" w:line="240" w:lineRule="auto"/>
      </w:pPr>
      <w:r>
        <w:separator/>
      </w:r>
    </w:p>
  </w:endnote>
  <w:endnote w:type="continuationSeparator" w:id="0">
    <w:p w:rsidR="00166D77" w:rsidRDefault="0016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77" w:rsidRDefault="00166D77">
      <w:pPr>
        <w:spacing w:after="0" w:line="240" w:lineRule="auto"/>
      </w:pPr>
      <w:r>
        <w:separator/>
      </w:r>
    </w:p>
  </w:footnote>
  <w:footnote w:type="continuationSeparator" w:id="0">
    <w:p w:rsidR="00166D77" w:rsidRDefault="0016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81"/>
      <w:bidiVisual/>
      <w:tblW w:w="10206" w:type="dxa"/>
      <w:tblBorders>
        <w:bottom w:val="thinThickSmallGap" w:sz="24" w:space="0" w:color="C00000"/>
      </w:tblBorders>
      <w:tblLook w:val="04A0" w:firstRow="1" w:lastRow="0" w:firstColumn="1" w:lastColumn="0" w:noHBand="0" w:noVBand="1"/>
    </w:tblPr>
    <w:tblGrid>
      <w:gridCol w:w="4273"/>
      <w:gridCol w:w="1918"/>
      <w:gridCol w:w="4015"/>
    </w:tblGrid>
    <w:tr w:rsidR="00091EA8" w:rsidRPr="00707456" w:rsidTr="00967887">
      <w:trPr>
        <w:trHeight w:val="1561"/>
      </w:trPr>
      <w:tc>
        <w:tcPr>
          <w:tcW w:w="4273" w:type="dxa"/>
        </w:tcPr>
        <w:p w:rsidR="00091EA8" w:rsidRPr="00707456" w:rsidRDefault="006808A6" w:rsidP="00091EA8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وزارة التعليـم العالــي</w:t>
          </w:r>
          <w:r w:rsidRPr="00707456">
            <w:rPr>
              <w:rFonts w:cs="Arabic Transparent"/>
              <w:b/>
              <w:bCs/>
              <w:sz w:val="20"/>
              <w:szCs w:val="20"/>
            </w:rPr>
            <w:t xml:space="preserve"> </w:t>
          </w:r>
          <w:r w:rsidR="008B7366"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والبحث العلمـي</w:t>
          </w:r>
        </w:p>
        <w:p w:rsidR="00091EA8" w:rsidRPr="00707456" w:rsidRDefault="006808A6" w:rsidP="00091EA8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جامعـة 8 مـــاي 1945</w:t>
          </w:r>
          <w:r w:rsidRPr="00707456">
            <w:rPr>
              <w:rFonts w:cs="Arabic Transparent"/>
              <w:b/>
              <w:bCs/>
              <w:sz w:val="20"/>
              <w:szCs w:val="20"/>
            </w:rPr>
            <w:t xml:space="preserve"> </w:t>
          </w: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قالمـــة</w:t>
          </w:r>
        </w:p>
        <w:p w:rsidR="00091EA8" w:rsidRPr="00707456" w:rsidRDefault="006808A6" w:rsidP="00091EA8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 xml:space="preserve">كليــة الرياضيـات </w:t>
          </w:r>
          <w:r w:rsidR="008B7366"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والإعـلام الآلـي</w:t>
          </w: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 xml:space="preserve"> </w:t>
          </w:r>
          <w:r w:rsidRPr="00707456">
            <w:rPr>
              <w:rFonts w:cs="Arabic Transparent"/>
              <w:b/>
              <w:bCs/>
              <w:sz w:val="20"/>
              <w:szCs w:val="20"/>
            </w:rPr>
            <w:br/>
          </w:r>
          <w:r w:rsidR="008B7366"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وعلــوم المـادة</w:t>
          </w:r>
        </w:p>
        <w:p w:rsidR="00091EA8" w:rsidRPr="00707456" w:rsidRDefault="006808A6" w:rsidP="00091EA8">
          <w:pPr>
            <w:bidi/>
            <w:spacing w:after="0" w:line="240" w:lineRule="auto"/>
            <w:rPr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قسم علــوم المـادة</w:t>
          </w:r>
        </w:p>
      </w:tc>
      <w:tc>
        <w:tcPr>
          <w:tcW w:w="1918" w:type="dxa"/>
        </w:tcPr>
        <w:p w:rsidR="00091EA8" w:rsidRPr="008B7366" w:rsidRDefault="006808A6" w:rsidP="00091EA8">
          <w:pPr>
            <w:jc w:val="center"/>
            <w:rPr>
              <w:rFonts w:asciiTheme="majorBidi" w:hAnsiTheme="majorBidi" w:cstheme="majorBidi"/>
              <w:sz w:val="20"/>
              <w:szCs w:val="20"/>
              <w:rtl/>
            </w:rPr>
          </w:pPr>
          <w:r w:rsidRPr="008B7366">
            <w:rPr>
              <w:rFonts w:asciiTheme="majorBidi" w:hAnsiTheme="majorBidi" w:cstheme="majorBidi"/>
              <w:noProof/>
              <w:sz w:val="20"/>
              <w:szCs w:val="20"/>
              <w:rtl/>
            </w:rPr>
            <w:drawing>
              <wp:anchor distT="0" distB="0" distL="114300" distR="114300" simplePos="0" relativeHeight="251659264" behindDoc="0" locked="0" layoutInCell="1" allowOverlap="1" wp14:anchorId="7A309CEE" wp14:editId="36016101">
                <wp:simplePos x="0" y="0"/>
                <wp:positionH relativeFrom="column">
                  <wp:posOffset>367774</wp:posOffset>
                </wp:positionH>
                <wp:positionV relativeFrom="paragraph">
                  <wp:posOffset>77822</wp:posOffset>
                </wp:positionV>
                <wp:extent cx="652158" cy="710119"/>
                <wp:effectExtent l="19050" t="0" r="0" b="0"/>
                <wp:wrapNone/>
                <wp:docPr id="6" name="Image 138" descr="Univ-Guelm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8" descr="Univ-Guelm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58" cy="710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5" w:type="dxa"/>
        </w:tcPr>
        <w:p w:rsidR="00091EA8" w:rsidRPr="008B7366" w:rsidRDefault="006808A6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8B7366">
            <w:rPr>
              <w:rFonts w:asciiTheme="majorBidi" w:hAnsiTheme="majorBidi" w:cstheme="majorBidi"/>
              <w:b/>
              <w:bCs/>
              <w:sz w:val="20"/>
              <w:szCs w:val="20"/>
            </w:rPr>
            <w:t>Ministère de l’Enseignement Supérieur et de la Recherche Scientifique</w:t>
          </w:r>
        </w:p>
        <w:p w:rsidR="00091EA8" w:rsidRPr="008B7366" w:rsidRDefault="006808A6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8B7366">
            <w:rPr>
              <w:rFonts w:asciiTheme="majorBidi" w:hAnsiTheme="majorBidi" w:cstheme="majorBidi"/>
              <w:b/>
              <w:bCs/>
              <w:sz w:val="20"/>
              <w:szCs w:val="20"/>
            </w:rPr>
            <w:t>Université 8 mai 1945 Guelma</w:t>
          </w:r>
        </w:p>
        <w:p w:rsidR="00091EA8" w:rsidRPr="008B7366" w:rsidRDefault="006808A6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8B7366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Faculté des Mathématiques et de l’Informatique et des Sciences de </w:t>
          </w:r>
          <w:r w:rsidR="008B7366" w:rsidRPr="008B7366">
            <w:rPr>
              <w:rFonts w:asciiTheme="majorBidi" w:hAnsiTheme="majorBidi" w:cstheme="majorBidi"/>
              <w:b/>
              <w:bCs/>
              <w:sz w:val="20"/>
              <w:szCs w:val="20"/>
            </w:rPr>
            <w:t>la Matière</w:t>
          </w:r>
        </w:p>
        <w:p w:rsidR="00091EA8" w:rsidRPr="008B7366" w:rsidRDefault="006808A6" w:rsidP="00967887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8B7366">
            <w:rPr>
              <w:rFonts w:asciiTheme="majorBidi" w:hAnsiTheme="majorBidi" w:cstheme="majorBidi"/>
              <w:b/>
              <w:bCs/>
              <w:sz w:val="20"/>
              <w:szCs w:val="20"/>
            </w:rPr>
            <w:t>Département des Sciences de la Matière</w:t>
          </w:r>
        </w:p>
      </w:tc>
    </w:tr>
  </w:tbl>
  <w:p w:rsidR="00091EA8" w:rsidRDefault="00166D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AA"/>
    <w:rsid w:val="00036731"/>
    <w:rsid w:val="000423A1"/>
    <w:rsid w:val="000679A9"/>
    <w:rsid w:val="00086CD0"/>
    <w:rsid w:val="000B4915"/>
    <w:rsid w:val="00143213"/>
    <w:rsid w:val="00166D77"/>
    <w:rsid w:val="00293CB9"/>
    <w:rsid w:val="002B41D4"/>
    <w:rsid w:val="002C5587"/>
    <w:rsid w:val="002C6541"/>
    <w:rsid w:val="0034125B"/>
    <w:rsid w:val="003525B4"/>
    <w:rsid w:val="00404D31"/>
    <w:rsid w:val="004332A3"/>
    <w:rsid w:val="00457B06"/>
    <w:rsid w:val="00494086"/>
    <w:rsid w:val="004B6476"/>
    <w:rsid w:val="004F64F6"/>
    <w:rsid w:val="00570779"/>
    <w:rsid w:val="00581C46"/>
    <w:rsid w:val="005E25F3"/>
    <w:rsid w:val="005F5DA4"/>
    <w:rsid w:val="00610238"/>
    <w:rsid w:val="006808A6"/>
    <w:rsid w:val="00692BF7"/>
    <w:rsid w:val="00697EB2"/>
    <w:rsid w:val="006A0E4C"/>
    <w:rsid w:val="00700914"/>
    <w:rsid w:val="00703B66"/>
    <w:rsid w:val="007200DF"/>
    <w:rsid w:val="00732765"/>
    <w:rsid w:val="007E2F8A"/>
    <w:rsid w:val="007F2594"/>
    <w:rsid w:val="008356CB"/>
    <w:rsid w:val="008B7366"/>
    <w:rsid w:val="009056DE"/>
    <w:rsid w:val="0096331E"/>
    <w:rsid w:val="00977B50"/>
    <w:rsid w:val="009D7093"/>
    <w:rsid w:val="009E63C4"/>
    <w:rsid w:val="00A44E72"/>
    <w:rsid w:val="00A5593D"/>
    <w:rsid w:val="00AD645A"/>
    <w:rsid w:val="00BB2E6A"/>
    <w:rsid w:val="00C3347A"/>
    <w:rsid w:val="00C62935"/>
    <w:rsid w:val="00CA1BC2"/>
    <w:rsid w:val="00CA7714"/>
    <w:rsid w:val="00CE425C"/>
    <w:rsid w:val="00D14B12"/>
    <w:rsid w:val="00DE3959"/>
    <w:rsid w:val="00DF53A5"/>
    <w:rsid w:val="00E00207"/>
    <w:rsid w:val="00E543FC"/>
    <w:rsid w:val="00E90A29"/>
    <w:rsid w:val="00F226AA"/>
    <w:rsid w:val="00F42DFA"/>
    <w:rsid w:val="00F652CB"/>
    <w:rsid w:val="00FC2DF9"/>
    <w:rsid w:val="00FF42D8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144F-406D-4E6F-A139-B8498C94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AA"/>
    <w:pPr>
      <w:spacing w:after="200" w:line="276" w:lineRule="auto"/>
    </w:pPr>
    <w:rPr>
      <w:rFonts w:eastAsiaTheme="minorEastAsia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F2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6AA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226A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26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25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F259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45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2024-01-07T10:31:00Z</dcterms:created>
  <dcterms:modified xsi:type="dcterms:W3CDTF">2024-01-25T09:19:00Z</dcterms:modified>
</cp:coreProperties>
</file>